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DEBD" w14:textId="77777777" w:rsidR="00FB5557" w:rsidRPr="00FB5557" w:rsidRDefault="00FB5557" w:rsidP="00FB55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5557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1839F1AC" w14:textId="77777777" w:rsidR="00FB5557" w:rsidRPr="00FB5557" w:rsidRDefault="00FB5557" w:rsidP="00FB5557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58FFF0" w14:textId="716E6174" w:rsidR="00DF01CA" w:rsidRPr="00613195" w:rsidRDefault="00E34748" w:rsidP="00FB555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29D9A06" wp14:editId="5A6C51A4">
            <wp:extent cx="5940425" cy="1417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D5F5C0D" w14:textId="77777777" w:rsidR="00DF01CA" w:rsidRPr="00FB5557" w:rsidRDefault="00DF01CA" w:rsidP="00DF0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6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</w:t>
      </w:r>
    </w:p>
    <w:p w14:paraId="6E5B2B99" w14:textId="77777777" w:rsidR="00DF01CA" w:rsidRPr="00246F21" w:rsidRDefault="00DF01CA" w:rsidP="00DF0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порядке приема</w:t>
      </w:r>
    </w:p>
    <w:p w14:paraId="3AA4745C" w14:textId="77777777" w:rsidR="00DF01CA" w:rsidRPr="00246F21" w:rsidRDefault="00DF01CA" w:rsidP="00DF0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граждан в 5</w:t>
      </w:r>
      <w:r w:rsidRPr="00DF0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246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9,10-11 классы</w:t>
      </w:r>
    </w:p>
    <w:p w14:paraId="5210B6ED" w14:textId="77777777" w:rsidR="00DF01CA" w:rsidRPr="00DF01CA" w:rsidRDefault="00DF01CA" w:rsidP="00DF0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6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14:paraId="66468334" w14:textId="77777777" w:rsidR="00DF01CA" w:rsidRPr="00246F21" w:rsidRDefault="00DF01CA" w:rsidP="00DF0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Мурманска</w:t>
      </w:r>
      <w:r w:rsidRPr="00DF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6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«Мурманский политехнический лицей»</w:t>
      </w:r>
    </w:p>
    <w:p w14:paraId="3A244B51" w14:textId="77777777" w:rsidR="00DF01CA" w:rsidRDefault="00DF01CA" w:rsidP="00DF01C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6A2BB5" w14:textId="77777777" w:rsidR="00DF01CA" w:rsidRPr="00FB5557" w:rsidRDefault="00DF01CA" w:rsidP="00FB5557">
      <w:pPr>
        <w:pStyle w:val="a5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55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14:paraId="0D1B8AF6" w14:textId="77777777" w:rsidR="00FB5557" w:rsidRPr="00FB5557" w:rsidRDefault="00FB5557" w:rsidP="00FB5557">
      <w:pPr>
        <w:pStyle w:val="a5"/>
        <w:shd w:val="clear" w:color="auto" w:fill="FFFFFF"/>
        <w:spacing w:after="0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AEA86D" w14:textId="77777777" w:rsidR="00771415" w:rsidRPr="008D124F" w:rsidRDefault="00DF01CA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1.</w:t>
      </w:r>
      <w:r w:rsidR="00771415" w:rsidRPr="008D124F">
        <w:rPr>
          <w:color w:val="000000"/>
          <w:sz w:val="28"/>
          <w:szCs w:val="28"/>
        </w:rPr>
        <w:t>1. В соответствии с Федеральным законом «Об образовании в РФ» (ст. 2, 28, 30, 34, 55, 63, 67) от 29.12.2012 г. № 273-ФЗ к компетенции муниципального бюджетного общеобразовательного учреждения ш. Мурманска «Мурманский политехнический лицей» в установленной сфере деятельности относятся:</w:t>
      </w:r>
    </w:p>
    <w:p w14:paraId="6B804C1D" w14:textId="77777777" w:rsidR="00771415" w:rsidRPr="008D124F" w:rsidRDefault="00771415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24F">
        <w:rPr>
          <w:color w:val="000000"/>
          <w:sz w:val="28"/>
          <w:szCs w:val="28"/>
        </w:rPr>
        <w:t>1) рейтинговый отбор учащихся в 10 классы МБОУ МПЛ для получения среднего общего образования;</w:t>
      </w:r>
    </w:p>
    <w:p w14:paraId="33F4F1BE" w14:textId="77777777" w:rsidR="0011360A" w:rsidRPr="00DF01CA" w:rsidRDefault="00771415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24F">
        <w:rPr>
          <w:color w:val="000000"/>
          <w:sz w:val="28"/>
          <w:szCs w:val="28"/>
        </w:rPr>
        <w:t>2) разработка и принятие Положения о рейтинговой Комиссии по отбору учащихся в10 классы МБОУ МПЛ как локального нормативного акта.</w:t>
      </w:r>
    </w:p>
    <w:p w14:paraId="56EACD94" w14:textId="77777777" w:rsidR="0011360A" w:rsidRPr="00DF01CA" w:rsidRDefault="00DF01CA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71415" w:rsidRPr="008D124F">
        <w:rPr>
          <w:color w:val="000000"/>
          <w:sz w:val="28"/>
          <w:szCs w:val="28"/>
        </w:rPr>
        <w:t>2.  Настоящее</w:t>
      </w:r>
      <w:r w:rsidR="00771415" w:rsidRPr="008D124F">
        <w:rPr>
          <w:rStyle w:val="a4"/>
          <w:color w:val="000000"/>
          <w:sz w:val="28"/>
          <w:szCs w:val="28"/>
        </w:rPr>
        <w:t xml:space="preserve"> </w:t>
      </w:r>
      <w:r w:rsidR="00771415" w:rsidRPr="008D124F">
        <w:rPr>
          <w:color w:val="000000"/>
          <w:sz w:val="28"/>
          <w:szCs w:val="28"/>
        </w:rPr>
        <w:t>Положение является локальным нормативным актом МБОУ МПЛ, регламентирующим (устанавливающим) порядок создания Комиссии, её полномочия, организацию работы, принятие решений, и распространяет своё действие на участников образовательных отношений МБОУ МПЛ.</w:t>
      </w:r>
    </w:p>
    <w:p w14:paraId="08DD9284" w14:textId="77777777" w:rsidR="00771415" w:rsidRPr="008D124F" w:rsidRDefault="00DF01CA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1360A">
        <w:rPr>
          <w:color w:val="000000"/>
          <w:sz w:val="28"/>
          <w:szCs w:val="28"/>
        </w:rPr>
        <w:t>3</w:t>
      </w:r>
      <w:r w:rsidR="00771415" w:rsidRPr="008D124F">
        <w:rPr>
          <w:color w:val="000000"/>
          <w:sz w:val="28"/>
          <w:szCs w:val="28"/>
        </w:rPr>
        <w:t>. Задачами настоящего Положения являются:</w:t>
      </w:r>
    </w:p>
    <w:p w14:paraId="374A8D13" w14:textId="77777777" w:rsidR="0011360A" w:rsidRPr="00DF01CA" w:rsidRDefault="00771415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24F">
        <w:rPr>
          <w:color w:val="000000"/>
          <w:sz w:val="28"/>
          <w:szCs w:val="28"/>
        </w:rPr>
        <w:t xml:space="preserve">1) привлечение представителей административно – управленческого и педагогического персонала  МБОУ МПЛ  к проведению </w:t>
      </w:r>
      <w:proofErr w:type="spellStart"/>
      <w:r w:rsidRPr="008D124F">
        <w:rPr>
          <w:color w:val="000000"/>
          <w:sz w:val="28"/>
          <w:szCs w:val="28"/>
        </w:rPr>
        <w:t>рейтингова</w:t>
      </w:r>
      <w:proofErr w:type="spellEnd"/>
      <w:r w:rsidRPr="008D124F">
        <w:rPr>
          <w:color w:val="000000"/>
          <w:sz w:val="28"/>
          <w:szCs w:val="28"/>
        </w:rPr>
        <w:t xml:space="preserve"> отбора учащихся в 10 классы.</w:t>
      </w:r>
    </w:p>
    <w:p w14:paraId="4212D171" w14:textId="77777777" w:rsidR="00771415" w:rsidRPr="008D124F" w:rsidRDefault="00DF01CA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1360A">
        <w:rPr>
          <w:color w:val="000000"/>
          <w:sz w:val="28"/>
          <w:szCs w:val="28"/>
        </w:rPr>
        <w:t>4</w:t>
      </w:r>
      <w:r w:rsidR="00771415" w:rsidRPr="008D124F">
        <w:rPr>
          <w:color w:val="000000"/>
          <w:sz w:val="28"/>
          <w:szCs w:val="28"/>
        </w:rPr>
        <w:t>. Для реализации цели и задач настоящего Положения применяются следующие основные понятия:</w:t>
      </w:r>
    </w:p>
    <w:p w14:paraId="66F9B716" w14:textId="77777777" w:rsidR="00771415" w:rsidRPr="008D124F" w:rsidRDefault="00771415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24F">
        <w:rPr>
          <w:color w:val="000000"/>
          <w:sz w:val="28"/>
          <w:szCs w:val="28"/>
        </w:rPr>
        <w:t>1)</w:t>
      </w:r>
      <w:r w:rsidRPr="008D124F">
        <w:rPr>
          <w:rStyle w:val="a4"/>
          <w:color w:val="000000"/>
          <w:sz w:val="28"/>
          <w:szCs w:val="28"/>
        </w:rPr>
        <w:t xml:space="preserve"> </w:t>
      </w:r>
      <w:r w:rsidRPr="008D124F">
        <w:rPr>
          <w:color w:val="000000"/>
          <w:sz w:val="28"/>
          <w:szCs w:val="28"/>
        </w:rPr>
        <w:t>обучение – целенаправленный процесс организации деятельности учащихся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учащихся мотивации получения образования в течение всей жизни;</w:t>
      </w:r>
    </w:p>
    <w:p w14:paraId="14F1BB6F" w14:textId="77777777" w:rsidR="00771415" w:rsidRPr="008D124F" w:rsidRDefault="00771415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24F">
        <w:rPr>
          <w:color w:val="000000"/>
          <w:sz w:val="28"/>
          <w:szCs w:val="28"/>
        </w:rPr>
        <w:t xml:space="preserve">2) педагогический работник – физическое лицо, которое состоит в трудовых, служебных отношениях с общеобразовательной организацией и выполняет </w:t>
      </w:r>
      <w:r w:rsidRPr="008D124F">
        <w:rPr>
          <w:color w:val="000000"/>
          <w:sz w:val="28"/>
          <w:szCs w:val="28"/>
        </w:rPr>
        <w:lastRenderedPageBreak/>
        <w:t>обязанности по обучению, воспитанию учащихся и  организации образовательной деятельности;</w:t>
      </w:r>
    </w:p>
    <w:p w14:paraId="18B04F25" w14:textId="77777777" w:rsidR="00771415" w:rsidRPr="008D124F" w:rsidRDefault="00771415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24F">
        <w:rPr>
          <w:color w:val="000000"/>
          <w:sz w:val="28"/>
          <w:szCs w:val="28"/>
        </w:rPr>
        <w:t>3) профильное обучение – целенаправленная специализация содержания образования на основе  дифференциации и индивидуализации обучения, позволяющая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жизненными планами, профессиональными интересами и намерениями в отношении продолжения образования;</w:t>
      </w:r>
    </w:p>
    <w:p w14:paraId="3ED8EC4C" w14:textId="77777777" w:rsidR="00771415" w:rsidRPr="008D124F" w:rsidRDefault="00771415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24F">
        <w:rPr>
          <w:color w:val="000000"/>
          <w:sz w:val="28"/>
          <w:szCs w:val="28"/>
        </w:rPr>
        <w:t>4) профильные учебные предметы – учебные предметы повышенного уровня, определяющие направленность (специализацию) каждого конкретного профиля обучения, которые являются обязательными для учащихся, выбравших данный профиль обучения в общеобразовательной организации;</w:t>
      </w:r>
    </w:p>
    <w:p w14:paraId="22EDFFBF" w14:textId="77777777" w:rsidR="00771415" w:rsidRPr="008D124F" w:rsidRDefault="00771415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24F">
        <w:rPr>
          <w:color w:val="000000"/>
          <w:sz w:val="28"/>
          <w:szCs w:val="28"/>
        </w:rPr>
        <w:t>5) профиль (направленность) образования – ориентация образовательной программы на конкретные области знания и (или) виды деятельности, определяющая ее предметно – тематическое содержание, преобладающие виды учебной деятельности учащегося и требования к результатам освоения образовательной программы;</w:t>
      </w:r>
    </w:p>
    <w:p w14:paraId="1F78F797" w14:textId="77777777" w:rsidR="00771415" w:rsidRPr="008D124F" w:rsidRDefault="00771415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24F">
        <w:rPr>
          <w:color w:val="000000"/>
          <w:sz w:val="28"/>
          <w:szCs w:val="28"/>
        </w:rPr>
        <w:t>6) профильное изучение учебных предметов, курсов – изучение в старших классах ряда учебных предметов и курсов на основе учета познавательных интересов и способностей учащихся, возможностей педагогического коллектива общеобразовательной организации, региональной и муниципальной систем образования, социокультурной среды;</w:t>
      </w:r>
    </w:p>
    <w:p w14:paraId="7EBF0DFB" w14:textId="77777777" w:rsidR="00771415" w:rsidRPr="008D124F" w:rsidRDefault="00771415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24F">
        <w:rPr>
          <w:color w:val="000000"/>
          <w:sz w:val="28"/>
          <w:szCs w:val="28"/>
        </w:rPr>
        <w:t>7)  рейтинг – индивидуальный числовой показатель участников индивидуального отбора учащихся в 10 классы,  по мере убывания набранных ими баллов;</w:t>
      </w:r>
    </w:p>
    <w:p w14:paraId="028843E2" w14:textId="77777777" w:rsidR="00771415" w:rsidRPr="008D124F" w:rsidRDefault="00771415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24F">
        <w:rPr>
          <w:color w:val="000000"/>
          <w:sz w:val="28"/>
          <w:szCs w:val="28"/>
        </w:rPr>
        <w:t>8) участники  отбора по рейтингу – учащиеся, проживающие на территории г. Мурманска;</w:t>
      </w:r>
    </w:p>
    <w:p w14:paraId="40A0E595" w14:textId="77777777" w:rsidR="0011360A" w:rsidRPr="00DF01CA" w:rsidRDefault="00771415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24F">
        <w:rPr>
          <w:color w:val="000000"/>
          <w:sz w:val="28"/>
          <w:szCs w:val="28"/>
        </w:rPr>
        <w:t>9)   учащийся - физическое лицо, осваивающее образовательную программу среднего общего образования в общеобразовательной организации.</w:t>
      </w:r>
    </w:p>
    <w:p w14:paraId="77944C9C" w14:textId="77777777" w:rsidR="0011360A" w:rsidRPr="00DF01CA" w:rsidRDefault="00DF01CA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1360A">
        <w:rPr>
          <w:color w:val="000000"/>
          <w:sz w:val="28"/>
          <w:szCs w:val="28"/>
        </w:rPr>
        <w:t>5</w:t>
      </w:r>
      <w:r w:rsidR="00771415" w:rsidRPr="008D124F">
        <w:rPr>
          <w:color w:val="000000"/>
          <w:sz w:val="28"/>
          <w:szCs w:val="28"/>
        </w:rPr>
        <w:t>. Настоящее Положение обсуждается и принимается решениями Педагогического совета МБОУ МПЛ, утверждается приказом директора МБОУ МПЛ».</w:t>
      </w:r>
    </w:p>
    <w:p w14:paraId="0F4BF875" w14:textId="77777777" w:rsidR="00645252" w:rsidRPr="00136DDE" w:rsidRDefault="00DF01CA" w:rsidP="0011360A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1360A">
        <w:rPr>
          <w:color w:val="000000"/>
          <w:sz w:val="28"/>
          <w:szCs w:val="28"/>
        </w:rPr>
        <w:t>6</w:t>
      </w:r>
      <w:r w:rsidR="00771415" w:rsidRPr="008D124F">
        <w:rPr>
          <w:color w:val="000000"/>
          <w:sz w:val="28"/>
          <w:szCs w:val="28"/>
        </w:rPr>
        <w:t>. Вопросы работы Комиссии, не нашедшие отражения в настоящем Положении, регулируются в соответствии с действующим законодательством РФ, Мурманской области, муниципальными нормативными правовыми актами города Мурманска.</w:t>
      </w:r>
    </w:p>
    <w:p w14:paraId="708756AD" w14:textId="77777777" w:rsidR="00136DDE" w:rsidRDefault="00136DDE" w:rsidP="0011360A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14:paraId="13151134" w14:textId="77777777" w:rsidR="00771415" w:rsidRDefault="00771415" w:rsidP="00FB555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D124F">
        <w:rPr>
          <w:rStyle w:val="a4"/>
          <w:color w:val="000000"/>
          <w:sz w:val="28"/>
          <w:szCs w:val="28"/>
        </w:rPr>
        <w:t>Создание Комиссии</w:t>
      </w:r>
    </w:p>
    <w:p w14:paraId="2A41B02A" w14:textId="77777777" w:rsidR="00FB5557" w:rsidRPr="008D124F" w:rsidRDefault="00FB5557" w:rsidP="00FB555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14:paraId="350FFE8B" w14:textId="77777777" w:rsidR="00771415" w:rsidRPr="008D124F" w:rsidRDefault="00DF01CA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771415" w:rsidRPr="008D124F">
        <w:rPr>
          <w:color w:val="000000"/>
          <w:sz w:val="28"/>
          <w:szCs w:val="28"/>
        </w:rPr>
        <w:t xml:space="preserve"> Комиссия создаётся в целях проведения отбора по рейтингу учащихся при приеме либо переводе в МБОУ МПЛ для получения среднего общего образования в 10 классах.</w:t>
      </w:r>
    </w:p>
    <w:p w14:paraId="41A4F8AE" w14:textId="77777777" w:rsidR="00771415" w:rsidRPr="008D124F" w:rsidRDefault="00DF01CA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771415" w:rsidRPr="008D124F">
        <w:rPr>
          <w:color w:val="000000"/>
          <w:sz w:val="28"/>
          <w:szCs w:val="28"/>
        </w:rPr>
        <w:t xml:space="preserve"> Комиссия создаётся в МБОУ МПЛ из  числа представителей:</w:t>
      </w:r>
    </w:p>
    <w:p w14:paraId="70E51169" w14:textId="77777777" w:rsidR="008D124F" w:rsidRPr="008D124F" w:rsidRDefault="00771415" w:rsidP="001136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24F">
        <w:rPr>
          <w:color w:val="000000"/>
          <w:sz w:val="28"/>
          <w:szCs w:val="28"/>
        </w:rPr>
        <w:lastRenderedPageBreak/>
        <w:t xml:space="preserve">- административно – управленческих работников: директор, заместитель директора по </w:t>
      </w:r>
      <w:proofErr w:type="spellStart"/>
      <w:r w:rsidRPr="008D124F">
        <w:rPr>
          <w:color w:val="000000"/>
          <w:sz w:val="28"/>
          <w:szCs w:val="28"/>
        </w:rPr>
        <w:t>учебно</w:t>
      </w:r>
      <w:proofErr w:type="spellEnd"/>
      <w:r w:rsidRPr="008D124F">
        <w:rPr>
          <w:color w:val="000000"/>
          <w:sz w:val="28"/>
          <w:szCs w:val="28"/>
        </w:rPr>
        <w:t xml:space="preserve"> – воспитательной работе, заместитель директора по ВР, </w:t>
      </w:r>
    </w:p>
    <w:p w14:paraId="1ED9E00F" w14:textId="77777777" w:rsidR="008D124F" w:rsidRPr="008D124F" w:rsidRDefault="00771415" w:rsidP="001136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24F">
        <w:rPr>
          <w:color w:val="000000"/>
          <w:sz w:val="28"/>
          <w:szCs w:val="28"/>
        </w:rPr>
        <w:t xml:space="preserve">- </w:t>
      </w:r>
      <w:r w:rsidR="008D124F" w:rsidRPr="008D124F">
        <w:rPr>
          <w:color w:val="000000"/>
          <w:sz w:val="28"/>
          <w:szCs w:val="28"/>
        </w:rPr>
        <w:t xml:space="preserve">педагогических работников: классные </w:t>
      </w:r>
      <w:proofErr w:type="spellStart"/>
      <w:r w:rsidR="008D124F" w:rsidRPr="008D124F">
        <w:rPr>
          <w:color w:val="000000"/>
          <w:sz w:val="28"/>
          <w:szCs w:val="28"/>
        </w:rPr>
        <w:t>руководител</w:t>
      </w:r>
      <w:proofErr w:type="spellEnd"/>
      <w:r w:rsidR="008D124F" w:rsidRPr="008D124F">
        <w:rPr>
          <w:color w:val="000000"/>
          <w:sz w:val="28"/>
          <w:szCs w:val="28"/>
        </w:rPr>
        <w:t>.</w:t>
      </w:r>
    </w:p>
    <w:p w14:paraId="27755D1E" w14:textId="77777777" w:rsidR="00771415" w:rsidRPr="008D124F" w:rsidRDefault="00DF01CA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771415" w:rsidRPr="008D124F">
        <w:rPr>
          <w:color w:val="000000"/>
          <w:sz w:val="28"/>
          <w:szCs w:val="28"/>
        </w:rPr>
        <w:t xml:space="preserve">. Комиссию возглавляет председатель Комиссии – директор </w:t>
      </w:r>
      <w:r w:rsidR="008D124F" w:rsidRPr="008D124F">
        <w:rPr>
          <w:color w:val="000000"/>
          <w:sz w:val="28"/>
          <w:szCs w:val="28"/>
        </w:rPr>
        <w:t>МБОУ МПЛ.</w:t>
      </w:r>
    </w:p>
    <w:p w14:paraId="5C820E2E" w14:textId="77777777" w:rsidR="008D124F" w:rsidRPr="008D124F" w:rsidRDefault="00771415" w:rsidP="001136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24F">
        <w:rPr>
          <w:color w:val="000000"/>
          <w:sz w:val="28"/>
          <w:szCs w:val="28"/>
        </w:rPr>
        <w:t>В отсутствие председателя Комиссии его функции осуществляет заместитель председателя Комиссии - заместитель директора по</w:t>
      </w:r>
      <w:r w:rsidR="00DF01CA">
        <w:rPr>
          <w:color w:val="000000"/>
          <w:sz w:val="28"/>
          <w:szCs w:val="28"/>
        </w:rPr>
        <w:t xml:space="preserve"> </w:t>
      </w:r>
      <w:proofErr w:type="spellStart"/>
      <w:r w:rsidR="00DF01CA">
        <w:rPr>
          <w:color w:val="000000"/>
          <w:sz w:val="28"/>
          <w:szCs w:val="28"/>
        </w:rPr>
        <w:t>учебно</w:t>
      </w:r>
      <w:proofErr w:type="spellEnd"/>
      <w:r w:rsidR="00DF01CA">
        <w:rPr>
          <w:color w:val="000000"/>
          <w:sz w:val="28"/>
          <w:szCs w:val="28"/>
        </w:rPr>
        <w:t xml:space="preserve"> – воспитательной работе</w:t>
      </w:r>
      <w:r w:rsidR="008D124F" w:rsidRPr="008D124F">
        <w:rPr>
          <w:color w:val="000000"/>
          <w:sz w:val="28"/>
          <w:szCs w:val="28"/>
        </w:rPr>
        <w:t>.</w:t>
      </w:r>
    </w:p>
    <w:p w14:paraId="0466E317" w14:textId="77777777" w:rsidR="00771415" w:rsidRDefault="00771415" w:rsidP="00FB555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D124F">
        <w:rPr>
          <w:rStyle w:val="a4"/>
          <w:color w:val="000000"/>
          <w:sz w:val="28"/>
          <w:szCs w:val="28"/>
        </w:rPr>
        <w:t xml:space="preserve">Обязанности </w:t>
      </w:r>
      <w:proofErr w:type="gramStart"/>
      <w:r w:rsidRPr="008D124F">
        <w:rPr>
          <w:rStyle w:val="a4"/>
          <w:color w:val="000000"/>
          <w:sz w:val="28"/>
          <w:szCs w:val="28"/>
        </w:rPr>
        <w:t>членов  Комиссии</w:t>
      </w:r>
      <w:proofErr w:type="gramEnd"/>
      <w:r w:rsidR="00FB5557">
        <w:rPr>
          <w:rStyle w:val="a4"/>
          <w:color w:val="000000"/>
          <w:sz w:val="28"/>
          <w:szCs w:val="28"/>
        </w:rPr>
        <w:t xml:space="preserve"> </w:t>
      </w:r>
    </w:p>
    <w:p w14:paraId="7A229DCD" w14:textId="77777777" w:rsidR="00FB5557" w:rsidRPr="008D124F" w:rsidRDefault="00FB5557" w:rsidP="00FB555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14:paraId="1D0CC75F" w14:textId="77777777" w:rsidR="00771415" w:rsidRPr="008D124F" w:rsidRDefault="00DC43F3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771415" w:rsidRPr="008D124F">
        <w:rPr>
          <w:color w:val="000000"/>
          <w:sz w:val="28"/>
          <w:szCs w:val="28"/>
        </w:rPr>
        <w:t xml:space="preserve">. Члены Комиссии </w:t>
      </w:r>
      <w:r w:rsidR="008D124F" w:rsidRPr="008D124F">
        <w:rPr>
          <w:color w:val="000000"/>
          <w:sz w:val="28"/>
          <w:szCs w:val="28"/>
        </w:rPr>
        <w:t xml:space="preserve">МБОУ МПЛ </w:t>
      </w:r>
      <w:r w:rsidR="00771415" w:rsidRPr="008D124F">
        <w:rPr>
          <w:color w:val="000000"/>
          <w:sz w:val="28"/>
          <w:szCs w:val="28"/>
        </w:rPr>
        <w:t>обязаны:</w:t>
      </w:r>
    </w:p>
    <w:p w14:paraId="0E4951C5" w14:textId="77777777" w:rsidR="00771415" w:rsidRPr="008D124F" w:rsidRDefault="00DC43F3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71415" w:rsidRPr="008D124F">
        <w:rPr>
          <w:color w:val="000000"/>
          <w:sz w:val="28"/>
          <w:szCs w:val="28"/>
        </w:rPr>
        <w:t xml:space="preserve">присутствовать на заседаниях Комиссии и принимать активное участие в рассмотрении поданных заявлений в письменной форме и прилагаемых к ним копий документов участников индивидуального отбора в </w:t>
      </w:r>
      <w:r w:rsidR="008D124F" w:rsidRPr="008D124F">
        <w:rPr>
          <w:color w:val="000000"/>
          <w:sz w:val="28"/>
          <w:szCs w:val="28"/>
        </w:rPr>
        <w:t xml:space="preserve">10 </w:t>
      </w:r>
      <w:r w:rsidR="00771415" w:rsidRPr="008D124F">
        <w:rPr>
          <w:color w:val="000000"/>
          <w:sz w:val="28"/>
          <w:szCs w:val="28"/>
        </w:rPr>
        <w:t xml:space="preserve"> класс </w:t>
      </w:r>
      <w:r w:rsidR="008D124F" w:rsidRPr="008D124F">
        <w:rPr>
          <w:color w:val="000000"/>
          <w:sz w:val="28"/>
          <w:szCs w:val="28"/>
        </w:rPr>
        <w:t>МБОУ МПЛ</w:t>
      </w:r>
      <w:r w:rsidR="00771415" w:rsidRPr="008D124F">
        <w:rPr>
          <w:color w:val="000000"/>
          <w:sz w:val="28"/>
          <w:szCs w:val="28"/>
        </w:rPr>
        <w:t xml:space="preserve"> (личное дело; аттестат об основном общем образовании с приложением сведений о результатах государственной итоговой аттестации по образовательной программе основного общего образования по форме, установленной Министерством образования и науки </w:t>
      </w:r>
      <w:r w:rsidR="008D124F" w:rsidRPr="008D124F">
        <w:rPr>
          <w:color w:val="000000"/>
          <w:sz w:val="28"/>
          <w:szCs w:val="28"/>
        </w:rPr>
        <w:t>Мурманской области</w:t>
      </w:r>
      <w:r w:rsidR="00771415" w:rsidRPr="008D124F">
        <w:rPr>
          <w:color w:val="000000"/>
          <w:sz w:val="28"/>
          <w:szCs w:val="28"/>
        </w:rPr>
        <w:t xml:space="preserve">; </w:t>
      </w:r>
      <w:r w:rsidR="008D124F" w:rsidRPr="008D124F">
        <w:rPr>
          <w:color w:val="000000"/>
          <w:sz w:val="28"/>
          <w:szCs w:val="28"/>
        </w:rPr>
        <w:t>портфолио (</w:t>
      </w:r>
      <w:r w:rsidR="00771415" w:rsidRPr="008D124F">
        <w:rPr>
          <w:color w:val="000000"/>
          <w:sz w:val="28"/>
          <w:szCs w:val="28"/>
        </w:rPr>
        <w:t>грамоты, дипломы, сертификаты, удостоверения, подтверждающие учебные, интеллектуальные, творческие достижения (призовые места) школьного, муниципального, регионального, всероссийского, международного  уровней (при наличии) учащегося по учебным предметам</w:t>
      </w:r>
      <w:r w:rsidR="008D124F" w:rsidRPr="008D124F">
        <w:rPr>
          <w:color w:val="000000"/>
          <w:sz w:val="28"/>
          <w:szCs w:val="28"/>
        </w:rPr>
        <w:t>)</w:t>
      </w:r>
    </w:p>
    <w:p w14:paraId="2DD2A645" w14:textId="77777777" w:rsidR="00771415" w:rsidRPr="008D124F" w:rsidRDefault="00DC43F3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1415" w:rsidRPr="008D124F">
        <w:rPr>
          <w:color w:val="000000"/>
          <w:sz w:val="28"/>
          <w:szCs w:val="28"/>
        </w:rPr>
        <w:t xml:space="preserve"> проводить оценку копий указанных документов участников отбора </w:t>
      </w:r>
      <w:r w:rsidR="008D124F" w:rsidRPr="008D124F">
        <w:rPr>
          <w:color w:val="000000"/>
          <w:sz w:val="28"/>
          <w:szCs w:val="28"/>
        </w:rPr>
        <w:t xml:space="preserve">по рейтингу </w:t>
      </w:r>
      <w:r w:rsidR="00771415" w:rsidRPr="008D124F">
        <w:rPr>
          <w:color w:val="000000"/>
          <w:sz w:val="28"/>
          <w:szCs w:val="28"/>
        </w:rPr>
        <w:t xml:space="preserve">в </w:t>
      </w:r>
      <w:r w:rsidR="008D124F" w:rsidRPr="008D124F">
        <w:rPr>
          <w:color w:val="000000"/>
          <w:sz w:val="28"/>
          <w:szCs w:val="28"/>
        </w:rPr>
        <w:t>10</w:t>
      </w:r>
      <w:r w:rsidR="00771415" w:rsidRPr="008D124F">
        <w:rPr>
          <w:color w:val="000000"/>
          <w:sz w:val="28"/>
          <w:szCs w:val="28"/>
        </w:rPr>
        <w:t xml:space="preserve"> класс в соответствии с установленными критериями по бальной шкале (системе);</w:t>
      </w:r>
    </w:p>
    <w:p w14:paraId="05416549" w14:textId="77777777" w:rsidR="00771415" w:rsidRPr="008D124F" w:rsidRDefault="00DC43F3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1415" w:rsidRPr="008D124F">
        <w:rPr>
          <w:color w:val="000000"/>
          <w:sz w:val="28"/>
          <w:szCs w:val="28"/>
        </w:rPr>
        <w:t xml:space="preserve"> составлять рейтинг участников отбора</w:t>
      </w:r>
      <w:r w:rsidR="008D124F" w:rsidRPr="008D124F">
        <w:rPr>
          <w:color w:val="000000"/>
          <w:sz w:val="28"/>
          <w:szCs w:val="28"/>
        </w:rPr>
        <w:t xml:space="preserve"> по рейтингу</w:t>
      </w:r>
      <w:r w:rsidR="00771415" w:rsidRPr="008D124F">
        <w:rPr>
          <w:color w:val="000000"/>
          <w:sz w:val="28"/>
          <w:szCs w:val="28"/>
        </w:rPr>
        <w:t xml:space="preserve"> в </w:t>
      </w:r>
      <w:r w:rsidR="008D124F" w:rsidRPr="008D124F">
        <w:rPr>
          <w:color w:val="000000"/>
          <w:sz w:val="28"/>
          <w:szCs w:val="28"/>
        </w:rPr>
        <w:t>10 класс</w:t>
      </w:r>
      <w:r w:rsidR="00771415" w:rsidRPr="008D124F">
        <w:rPr>
          <w:color w:val="000000"/>
          <w:sz w:val="28"/>
          <w:szCs w:val="28"/>
        </w:rPr>
        <w:t>, упорядоченный по убыванию набранных ими баллов;</w:t>
      </w:r>
    </w:p>
    <w:p w14:paraId="38D7482F" w14:textId="77777777" w:rsidR="00771415" w:rsidRPr="008302D9" w:rsidRDefault="008302D9" w:rsidP="0011360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3.2. </w:t>
      </w:r>
      <w:r w:rsidR="00771415" w:rsidRPr="008D124F">
        <w:rPr>
          <w:color w:val="000000"/>
          <w:sz w:val="28"/>
          <w:szCs w:val="28"/>
        </w:rPr>
        <w:t xml:space="preserve"> Комиссия самостоятельно определяет сроки принятия решений в зависимости от времени, необходимого для детального рассмотрения (изучения) копий документов участников индивидуального отбора  в </w:t>
      </w:r>
      <w:r w:rsidR="008D124F" w:rsidRPr="008D124F">
        <w:rPr>
          <w:color w:val="000000"/>
          <w:sz w:val="28"/>
          <w:szCs w:val="28"/>
        </w:rPr>
        <w:t xml:space="preserve">10 класс, </w:t>
      </w:r>
      <w:r w:rsidR="00771415" w:rsidRPr="008D124F">
        <w:rPr>
          <w:color w:val="000000"/>
          <w:sz w:val="28"/>
          <w:szCs w:val="28"/>
        </w:rPr>
        <w:t>в  том числе проверки их достоверности.</w:t>
      </w:r>
    </w:p>
    <w:p w14:paraId="35F9026D" w14:textId="77777777" w:rsidR="00771415" w:rsidRPr="008D124F" w:rsidRDefault="008302D9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8D124F" w:rsidRPr="008D124F">
        <w:rPr>
          <w:color w:val="000000"/>
          <w:sz w:val="28"/>
          <w:szCs w:val="28"/>
        </w:rPr>
        <w:t>. П</w:t>
      </w:r>
      <w:r w:rsidR="00771415" w:rsidRPr="008D124F">
        <w:rPr>
          <w:color w:val="000000"/>
          <w:sz w:val="28"/>
          <w:szCs w:val="28"/>
        </w:rPr>
        <w:t>ри подаче одного заявления Комиссия рассматривает копии документов участника индивидуального отбора и принимает одно из следующих решений:</w:t>
      </w:r>
    </w:p>
    <w:p w14:paraId="2CDED0C9" w14:textId="77777777" w:rsidR="00771415" w:rsidRPr="008D124F" w:rsidRDefault="008302D9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1415" w:rsidRPr="008D124F">
        <w:rPr>
          <w:color w:val="000000"/>
          <w:sz w:val="28"/>
          <w:szCs w:val="28"/>
        </w:rPr>
        <w:t xml:space="preserve"> о зачислении участника индивидуального отбора в</w:t>
      </w:r>
      <w:r w:rsidR="008D124F" w:rsidRPr="008D124F">
        <w:rPr>
          <w:color w:val="000000"/>
          <w:sz w:val="28"/>
          <w:szCs w:val="28"/>
        </w:rPr>
        <w:t xml:space="preserve"> 10 </w:t>
      </w:r>
      <w:r w:rsidR="00771415" w:rsidRPr="008D124F">
        <w:rPr>
          <w:color w:val="000000"/>
          <w:sz w:val="28"/>
          <w:szCs w:val="28"/>
        </w:rPr>
        <w:t>класс  – в сл</w:t>
      </w:r>
      <w:r w:rsidR="008D124F" w:rsidRPr="008D124F">
        <w:rPr>
          <w:color w:val="000000"/>
          <w:sz w:val="28"/>
          <w:szCs w:val="28"/>
        </w:rPr>
        <w:t>учае его соответствия критериям</w:t>
      </w:r>
      <w:r w:rsidR="00771415" w:rsidRPr="008D124F">
        <w:rPr>
          <w:color w:val="000000"/>
          <w:sz w:val="28"/>
          <w:szCs w:val="28"/>
        </w:rPr>
        <w:t>;</w:t>
      </w:r>
    </w:p>
    <w:p w14:paraId="7AFC89E7" w14:textId="77777777" w:rsidR="00771415" w:rsidRPr="008D124F" w:rsidRDefault="008302D9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1415" w:rsidRPr="008D124F">
        <w:rPr>
          <w:color w:val="000000"/>
          <w:sz w:val="28"/>
          <w:szCs w:val="28"/>
        </w:rPr>
        <w:t xml:space="preserve"> об отказе в зачислении </w:t>
      </w:r>
      <w:r w:rsidR="008D124F" w:rsidRPr="008D124F">
        <w:rPr>
          <w:color w:val="000000"/>
          <w:sz w:val="28"/>
          <w:szCs w:val="28"/>
        </w:rPr>
        <w:t xml:space="preserve">учащегося </w:t>
      </w:r>
      <w:r w:rsidR="00771415" w:rsidRPr="008D124F">
        <w:rPr>
          <w:color w:val="000000"/>
          <w:sz w:val="28"/>
          <w:szCs w:val="28"/>
        </w:rPr>
        <w:t xml:space="preserve"> отбора </w:t>
      </w:r>
      <w:r w:rsidR="008D124F" w:rsidRPr="008D124F">
        <w:rPr>
          <w:color w:val="000000"/>
          <w:sz w:val="28"/>
          <w:szCs w:val="28"/>
        </w:rPr>
        <w:t>по рейтингу</w:t>
      </w:r>
      <w:r w:rsidR="00771415" w:rsidRPr="008D124F">
        <w:rPr>
          <w:color w:val="000000"/>
          <w:sz w:val="28"/>
          <w:szCs w:val="28"/>
        </w:rPr>
        <w:t> в</w:t>
      </w:r>
      <w:r w:rsidR="008D124F" w:rsidRPr="008D124F">
        <w:rPr>
          <w:color w:val="000000"/>
          <w:sz w:val="28"/>
          <w:szCs w:val="28"/>
        </w:rPr>
        <w:t xml:space="preserve"> 10 </w:t>
      </w:r>
      <w:r w:rsidR="00771415" w:rsidRPr="008D124F">
        <w:rPr>
          <w:color w:val="000000"/>
          <w:sz w:val="28"/>
          <w:szCs w:val="28"/>
        </w:rPr>
        <w:t>класс – в случае его несоответствия кри</w:t>
      </w:r>
      <w:r w:rsidR="008D124F" w:rsidRPr="008D124F">
        <w:rPr>
          <w:color w:val="000000"/>
          <w:sz w:val="28"/>
          <w:szCs w:val="28"/>
        </w:rPr>
        <w:t>териям</w:t>
      </w:r>
      <w:r w:rsidR="00771415" w:rsidRPr="008D124F">
        <w:rPr>
          <w:color w:val="000000"/>
          <w:sz w:val="28"/>
          <w:szCs w:val="28"/>
        </w:rPr>
        <w:t>.</w:t>
      </w:r>
    </w:p>
    <w:p w14:paraId="45436FC8" w14:textId="77777777" w:rsidR="00771415" w:rsidRPr="008D124F" w:rsidRDefault="008302D9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771415" w:rsidRPr="008D124F">
        <w:rPr>
          <w:color w:val="000000"/>
          <w:sz w:val="28"/>
          <w:szCs w:val="28"/>
        </w:rPr>
        <w:t>. Решения, принятые Комиссией,  в течение двух рабочих дней со дня их принятия оформляются протоколами Комиссии и подписываются членами Комиссии.</w:t>
      </w:r>
    </w:p>
    <w:p w14:paraId="47243814" w14:textId="77777777" w:rsidR="00771415" w:rsidRPr="008D124F" w:rsidRDefault="00771415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24F">
        <w:rPr>
          <w:color w:val="000000"/>
          <w:sz w:val="28"/>
          <w:szCs w:val="28"/>
        </w:rPr>
        <w:t xml:space="preserve">Члены Комиссии несут ответственность за принятие решений по  отбору </w:t>
      </w:r>
      <w:r w:rsidR="008D124F" w:rsidRPr="008D124F">
        <w:rPr>
          <w:color w:val="000000"/>
          <w:sz w:val="28"/>
          <w:szCs w:val="28"/>
        </w:rPr>
        <w:t xml:space="preserve">по рейтингу </w:t>
      </w:r>
      <w:r w:rsidRPr="008D124F">
        <w:rPr>
          <w:color w:val="000000"/>
          <w:sz w:val="28"/>
          <w:szCs w:val="28"/>
        </w:rPr>
        <w:t xml:space="preserve">учащихся  в </w:t>
      </w:r>
      <w:r w:rsidR="008D124F" w:rsidRPr="008D124F">
        <w:rPr>
          <w:color w:val="000000"/>
          <w:sz w:val="28"/>
          <w:szCs w:val="28"/>
        </w:rPr>
        <w:t xml:space="preserve">10 </w:t>
      </w:r>
      <w:r w:rsidRPr="008D124F">
        <w:rPr>
          <w:color w:val="000000"/>
          <w:sz w:val="28"/>
          <w:szCs w:val="28"/>
        </w:rPr>
        <w:t xml:space="preserve"> классы </w:t>
      </w:r>
      <w:r w:rsidR="008D124F" w:rsidRPr="008D124F">
        <w:rPr>
          <w:color w:val="000000"/>
          <w:sz w:val="28"/>
          <w:szCs w:val="28"/>
        </w:rPr>
        <w:t>МБОУ МПЛ</w:t>
      </w:r>
      <w:r w:rsidRPr="008D124F">
        <w:rPr>
          <w:color w:val="000000"/>
          <w:sz w:val="28"/>
          <w:szCs w:val="28"/>
        </w:rPr>
        <w:t>.</w:t>
      </w:r>
    </w:p>
    <w:p w14:paraId="53882ABC" w14:textId="77777777" w:rsidR="00771415" w:rsidRPr="008D124F" w:rsidRDefault="008302D9" w:rsidP="001136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771415" w:rsidRPr="008D124F">
        <w:rPr>
          <w:color w:val="000000"/>
          <w:sz w:val="28"/>
          <w:szCs w:val="28"/>
        </w:rPr>
        <w:t>.</w:t>
      </w:r>
      <w:r w:rsidR="008D124F" w:rsidRPr="008D124F">
        <w:rPr>
          <w:color w:val="000000"/>
          <w:sz w:val="28"/>
          <w:szCs w:val="28"/>
        </w:rPr>
        <w:t>МБОУ МПЛ</w:t>
      </w:r>
      <w:r w:rsidR="00771415" w:rsidRPr="008D124F">
        <w:rPr>
          <w:color w:val="000000"/>
          <w:sz w:val="28"/>
          <w:szCs w:val="28"/>
        </w:rPr>
        <w:t xml:space="preserve"> в течение пяти рабочих дней со дня оформления соответствующего протокола Комиссии уведомляет заявителей о принятых Комиссией решениях.</w:t>
      </w:r>
    </w:p>
    <w:p w14:paraId="29DC557A" w14:textId="77777777" w:rsidR="00771415" w:rsidRDefault="008302D9" w:rsidP="0011360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3.6</w:t>
      </w:r>
      <w:r w:rsidR="0011360A">
        <w:rPr>
          <w:color w:val="000000"/>
          <w:sz w:val="28"/>
          <w:szCs w:val="28"/>
        </w:rPr>
        <w:t xml:space="preserve">. </w:t>
      </w:r>
      <w:r w:rsidR="00771415" w:rsidRPr="008D124F">
        <w:rPr>
          <w:color w:val="000000"/>
          <w:sz w:val="28"/>
          <w:szCs w:val="28"/>
        </w:rPr>
        <w:t xml:space="preserve">Решения Комиссии утверждаются приказами директора </w:t>
      </w:r>
      <w:r w:rsidR="008D124F" w:rsidRPr="008D124F">
        <w:rPr>
          <w:color w:val="000000"/>
          <w:sz w:val="28"/>
          <w:szCs w:val="28"/>
        </w:rPr>
        <w:t>МБОУ МПЛ</w:t>
      </w:r>
      <w:r w:rsidR="008D124F">
        <w:rPr>
          <w:rFonts w:ascii="Arial" w:hAnsi="Arial" w:cs="Arial"/>
          <w:color w:val="000000"/>
        </w:rPr>
        <w:t>.</w:t>
      </w:r>
    </w:p>
    <w:sectPr w:rsidR="0077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023"/>
    <w:multiLevelType w:val="hybridMultilevel"/>
    <w:tmpl w:val="C520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15"/>
    <w:rsid w:val="0011360A"/>
    <w:rsid w:val="00136DDE"/>
    <w:rsid w:val="00645252"/>
    <w:rsid w:val="00771415"/>
    <w:rsid w:val="007F0701"/>
    <w:rsid w:val="008302D9"/>
    <w:rsid w:val="008D124F"/>
    <w:rsid w:val="00DC43F3"/>
    <w:rsid w:val="00DF01CA"/>
    <w:rsid w:val="00E310A3"/>
    <w:rsid w:val="00E34748"/>
    <w:rsid w:val="00F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A7E5"/>
  <w15:docId w15:val="{E6E1A285-74E2-4F30-849A-AF94E744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415"/>
    <w:rPr>
      <w:b/>
      <w:bCs/>
    </w:rPr>
  </w:style>
  <w:style w:type="paragraph" w:styleId="a5">
    <w:name w:val="List Paragraph"/>
    <w:basedOn w:val="a"/>
    <w:uiPriority w:val="34"/>
    <w:qFormat/>
    <w:rsid w:val="00FB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arsqqq</cp:lastModifiedBy>
  <cp:revision>3</cp:revision>
  <dcterms:created xsi:type="dcterms:W3CDTF">2019-02-26T09:41:00Z</dcterms:created>
  <dcterms:modified xsi:type="dcterms:W3CDTF">2020-09-21T12:57:00Z</dcterms:modified>
</cp:coreProperties>
</file>